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80" w:rsidRDefault="001B0B5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关于开展“守初心、行使命、传师道、铸师魂”</w:t>
      </w:r>
    </w:p>
    <w:p w:rsidR="00360180" w:rsidRDefault="001B0B5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双流好教师宣讲团走进</w:t>
      </w:r>
      <w:r>
        <w:rPr>
          <w:rFonts w:ascii="黑体" w:eastAsia="黑体" w:hAnsi="Calibri" w:cs="Times New Roman" w:hint="eastAsia"/>
          <w:b/>
          <w:sz w:val="28"/>
          <w:szCs w:val="28"/>
        </w:rPr>
        <w:tab/>
      </w:r>
      <w:r>
        <w:rPr>
          <w:rFonts w:ascii="黑体" w:eastAsia="黑体" w:hAnsi="Calibri" w:cs="Times New Roman" w:hint="eastAsia"/>
          <w:b/>
          <w:sz w:val="28"/>
          <w:szCs w:val="28"/>
        </w:rPr>
        <w:t>金桥镇</w:t>
      </w:r>
      <w:r>
        <w:rPr>
          <w:rFonts w:ascii="黑体" w:eastAsia="黑体" w:hAnsi="Calibri" w:cs="Times New Roman" w:hint="eastAsia"/>
          <w:b/>
          <w:sz w:val="28"/>
          <w:szCs w:val="28"/>
        </w:rPr>
        <w:t>中小学（幼儿园）的通知</w:t>
      </w:r>
    </w:p>
    <w:p w:rsidR="00360180" w:rsidRDefault="00360180">
      <w:pPr>
        <w:spacing w:line="480" w:lineRule="exact"/>
        <w:rPr>
          <w:bCs/>
          <w:sz w:val="28"/>
          <w:szCs w:val="28"/>
        </w:rPr>
      </w:pPr>
    </w:p>
    <w:p w:rsidR="00360180" w:rsidRDefault="001B0B59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双流区</w:t>
      </w:r>
      <w:r>
        <w:rPr>
          <w:rFonts w:ascii="黑体" w:eastAsia="黑体" w:hint="eastAsia"/>
          <w:b/>
          <w:sz w:val="28"/>
          <w:szCs w:val="28"/>
        </w:rPr>
        <w:t>金桥镇</w:t>
      </w:r>
      <w:r>
        <w:rPr>
          <w:rFonts w:ascii="黑体" w:eastAsia="黑体" w:hint="eastAsia"/>
          <w:b/>
          <w:sz w:val="28"/>
          <w:szCs w:val="28"/>
        </w:rPr>
        <w:t>中小学（幼儿园）</w:t>
      </w:r>
      <w:r>
        <w:rPr>
          <w:rFonts w:hint="eastAsia"/>
          <w:sz w:val="28"/>
          <w:szCs w:val="28"/>
        </w:rPr>
        <w:t>：</w:t>
      </w:r>
    </w:p>
    <w:p w:rsidR="00360180" w:rsidRDefault="001B0B59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经研究决定，开展“双流好教师宣讲团”走进</w:t>
      </w:r>
      <w:r>
        <w:rPr>
          <w:rFonts w:hint="eastAsia"/>
          <w:sz w:val="28"/>
          <w:szCs w:val="28"/>
        </w:rPr>
        <w:t>金桥镇</w:t>
      </w:r>
      <w:r>
        <w:rPr>
          <w:rFonts w:hint="eastAsia"/>
          <w:sz w:val="28"/>
          <w:szCs w:val="28"/>
        </w:rPr>
        <w:t>中小学（幼儿园）活动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现将有关事项通知如下：</w:t>
      </w:r>
    </w:p>
    <w:p w:rsidR="00360180" w:rsidRDefault="001B0B59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时间</w:t>
      </w:r>
    </w:p>
    <w:p w:rsidR="00360180" w:rsidRDefault="001B0B59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16:00--17</w:t>
      </w:r>
      <w:r>
        <w:rPr>
          <w:rFonts w:hint="eastAsia"/>
          <w:sz w:val="28"/>
          <w:szCs w:val="28"/>
        </w:rPr>
        <w:t>：</w:t>
      </w:r>
      <w:r w:rsidR="00AE34B1">
        <w:rPr>
          <w:rFonts w:hint="eastAsia"/>
          <w:sz w:val="28"/>
          <w:szCs w:val="28"/>
        </w:rPr>
        <w:t>00</w:t>
      </w:r>
      <w:r w:rsidR="00AE34B1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签到</w:t>
      </w:r>
      <w:r>
        <w:rPr>
          <w:rFonts w:hint="eastAsia"/>
          <w:sz w:val="28"/>
          <w:szCs w:val="28"/>
        </w:rPr>
        <w:t>15:30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15:50)</w:t>
      </w:r>
    </w:p>
    <w:p w:rsidR="00360180" w:rsidRDefault="001B0B59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地点</w:t>
      </w:r>
    </w:p>
    <w:p w:rsidR="00360180" w:rsidRDefault="001B0B59"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eastAsia="黑体" w:hint="eastAsia"/>
          <w:sz w:val="28"/>
          <w:szCs w:val="28"/>
        </w:rPr>
        <w:t>金桥</w:t>
      </w:r>
      <w:r w:rsidR="009D3A16">
        <w:rPr>
          <w:rFonts w:eastAsia="黑体" w:hint="eastAsia"/>
          <w:sz w:val="28"/>
          <w:szCs w:val="28"/>
        </w:rPr>
        <w:t>初中</w:t>
      </w:r>
    </w:p>
    <w:p w:rsidR="00360180" w:rsidRDefault="001B0B59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参会人员</w:t>
      </w:r>
    </w:p>
    <w:p w:rsidR="00360180" w:rsidRDefault="009B7FB2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金桥初中</w:t>
      </w:r>
      <w:r w:rsidR="001B0B59">
        <w:rPr>
          <w:rFonts w:hint="eastAsia"/>
          <w:sz w:val="28"/>
          <w:szCs w:val="28"/>
        </w:rPr>
        <w:t>、金桥小学、红石小学、金桥</w:t>
      </w:r>
      <w:r w:rsidR="001B0B59">
        <w:rPr>
          <w:rFonts w:hint="eastAsia"/>
          <w:sz w:val="28"/>
          <w:szCs w:val="28"/>
        </w:rPr>
        <w:t>幼儿园</w:t>
      </w:r>
      <w:r w:rsidR="001B0B59">
        <w:rPr>
          <w:rFonts w:hint="eastAsia"/>
          <w:sz w:val="28"/>
          <w:szCs w:val="28"/>
        </w:rPr>
        <w:t>、红石幼儿园</w:t>
      </w:r>
      <w:r w:rsidR="001B0B59">
        <w:rPr>
          <w:rFonts w:hint="eastAsia"/>
          <w:sz w:val="28"/>
          <w:szCs w:val="28"/>
        </w:rPr>
        <w:t>干部</w:t>
      </w:r>
      <w:r w:rsidR="001B0B59">
        <w:rPr>
          <w:rFonts w:hint="eastAsia"/>
          <w:sz w:val="28"/>
          <w:szCs w:val="28"/>
        </w:rPr>
        <w:t>和</w:t>
      </w:r>
      <w:r w:rsidR="001B0B59">
        <w:rPr>
          <w:rFonts w:hint="eastAsia"/>
          <w:sz w:val="28"/>
          <w:szCs w:val="28"/>
        </w:rPr>
        <w:t>教师</w:t>
      </w:r>
    </w:p>
    <w:p w:rsidR="00360180" w:rsidRDefault="001B0B59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9"/>
        <w:gridCol w:w="2700"/>
        <w:gridCol w:w="4343"/>
      </w:tblGrid>
      <w:tr w:rsidR="00360180">
        <w:tc>
          <w:tcPr>
            <w:tcW w:w="1479" w:type="dxa"/>
          </w:tcPr>
          <w:p w:rsidR="00360180" w:rsidRDefault="001B0B59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700" w:type="dxa"/>
          </w:tcPr>
          <w:p w:rsidR="00360180" w:rsidRDefault="001B0B59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343" w:type="dxa"/>
          </w:tcPr>
          <w:p w:rsidR="00360180" w:rsidRDefault="001B0B59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主讲教师</w:t>
            </w:r>
          </w:p>
        </w:tc>
      </w:tr>
      <w:tr w:rsidR="00360180">
        <w:trPr>
          <w:trHeight w:val="615"/>
        </w:trPr>
        <w:tc>
          <w:tcPr>
            <w:tcW w:w="1479" w:type="dxa"/>
            <w:tcBorders>
              <w:bottom w:val="single" w:sz="4" w:space="0" w:color="auto"/>
            </w:tcBorders>
          </w:tcPr>
          <w:p w:rsidR="00360180" w:rsidRDefault="001B0B59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16:00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16:30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60180" w:rsidRDefault="001B0B59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《教育是一种心灵的唤醒》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60180" w:rsidRDefault="009B7FB2" w:rsidP="009B7FB2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朱志华（成都市优秀班主任、双流区“师德标兵”、双流区“名班主任”）</w:t>
            </w:r>
          </w:p>
        </w:tc>
      </w:tr>
      <w:tr w:rsidR="00360180">
        <w:trPr>
          <w:trHeight w:val="365"/>
        </w:trPr>
        <w:tc>
          <w:tcPr>
            <w:tcW w:w="1479" w:type="dxa"/>
            <w:tcBorders>
              <w:top w:val="single" w:sz="4" w:space="0" w:color="auto"/>
            </w:tcBorders>
          </w:tcPr>
          <w:p w:rsidR="00360180" w:rsidRDefault="001B0B59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16:30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17:00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60180" w:rsidRDefault="001B0B59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</w:t>
            </w:r>
            <w:r>
              <w:rPr>
                <w:rFonts w:ascii="仿宋_GB2312" w:eastAsia="仿宋_GB2312" w:hint="eastAsia"/>
                <w:szCs w:val="21"/>
              </w:rPr>
              <w:t>初心不改，永铸师魂</w:t>
            </w:r>
            <w:r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60180" w:rsidRDefault="001B0B59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王文强（故事主人公为</w:t>
            </w:r>
            <w:r>
              <w:rPr>
                <w:rFonts w:ascii="仿宋_GB2312" w:eastAsia="仿宋_GB2312" w:hint="eastAsia"/>
                <w:szCs w:val="21"/>
              </w:rPr>
              <w:t>全国优秀模型科技辅导员、成都市优秀科技辅导员、成都市优秀模型科技辅导员、成都市青年优秀教师、双流县优秀教师</w:t>
            </w:r>
            <w:r>
              <w:rPr>
                <w:rFonts w:ascii="仿宋_GB2312" w:eastAsia="仿宋_GB2312" w:hint="eastAsia"/>
                <w:szCs w:val="21"/>
              </w:rPr>
              <w:t>李国文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</w:tbl>
    <w:p w:rsidR="00360180" w:rsidRDefault="001B0B59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  <w:highlight w:val="lightGray"/>
        </w:rPr>
        <w:t>五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要求</w:t>
      </w:r>
    </w:p>
    <w:p w:rsidR="00360180" w:rsidRDefault="001B0B59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参会校园要结合本校主题活动开展情况</w:t>
      </w:r>
      <w:r>
        <w:rPr>
          <w:rFonts w:ascii="宋体" w:cs="宋体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及时组织教师就本次宣讲主题展开交流讨论</w:t>
      </w:r>
      <w:r>
        <w:rPr>
          <w:rFonts w:ascii="宋体" w:cs="宋体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并于</w:t>
      </w:r>
      <w:r>
        <w:rPr>
          <w:rFonts w:ascii="宋体" w:hAnsi="宋体" w:cs="宋体" w:hint="eastAsia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日前交听宣讲后感悟文章</w:t>
      </w:r>
      <w:r>
        <w:rPr>
          <w:rFonts w:ascii="宋体" w:hAnsi="宋体" w:cs="宋体"/>
          <w:sz w:val="28"/>
          <w:szCs w:val="28"/>
        </w:rPr>
        <w:t>3--5</w:t>
      </w:r>
      <w:r>
        <w:rPr>
          <w:rFonts w:ascii="宋体" w:hAnsi="宋体" w:cs="宋体" w:hint="eastAsia"/>
          <w:sz w:val="28"/>
          <w:szCs w:val="28"/>
        </w:rPr>
        <w:t>篇。邮箱</w:t>
      </w:r>
      <w:r>
        <w:rPr>
          <w:rFonts w:ascii="宋体" w:hAnsi="宋体" w:cs="宋体"/>
          <w:sz w:val="28"/>
          <w:szCs w:val="28"/>
        </w:rPr>
        <w:t>:</w:t>
      </w:r>
      <w:r>
        <w:rPr>
          <w:rFonts w:ascii="宋体" w:hAnsi="宋体" w:cs="宋体" w:hint="eastAsia"/>
          <w:sz w:val="28"/>
          <w:szCs w:val="28"/>
        </w:rPr>
        <w:t>5545579</w:t>
      </w:r>
      <w:r>
        <w:rPr>
          <w:rFonts w:ascii="宋体" w:hAnsi="宋体" w:cs="宋体"/>
          <w:sz w:val="28"/>
          <w:szCs w:val="28"/>
        </w:rPr>
        <w:t>@qq.com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360180" w:rsidRDefault="00360180"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</w:p>
    <w:p w:rsidR="00360180" w:rsidRDefault="001B0B59">
      <w:pPr>
        <w:spacing w:line="480" w:lineRule="exact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成都市双流区教育研究与教师培训中心</w:t>
      </w:r>
    </w:p>
    <w:p w:rsidR="00360180" w:rsidRDefault="001B0B59"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360180" w:rsidSect="0036018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59" w:rsidRDefault="001B0B59" w:rsidP="00360180">
      <w:r>
        <w:separator/>
      </w:r>
    </w:p>
  </w:endnote>
  <w:endnote w:type="continuationSeparator" w:id="0">
    <w:p w:rsidR="001B0B59" w:rsidRDefault="001B0B59" w:rsidP="0036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59" w:rsidRDefault="001B0B59" w:rsidP="00360180">
      <w:r>
        <w:separator/>
      </w:r>
    </w:p>
  </w:footnote>
  <w:footnote w:type="continuationSeparator" w:id="0">
    <w:p w:rsidR="001B0B59" w:rsidRDefault="001B0B59" w:rsidP="00360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80" w:rsidRDefault="0036018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3123E"/>
    <w:multiLevelType w:val="multilevel"/>
    <w:tmpl w:val="43F3123E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003DB9"/>
    <w:rsid w:val="000D796D"/>
    <w:rsid w:val="001321FC"/>
    <w:rsid w:val="00157D9B"/>
    <w:rsid w:val="001662EF"/>
    <w:rsid w:val="001B0B59"/>
    <w:rsid w:val="001D4167"/>
    <w:rsid w:val="002277DF"/>
    <w:rsid w:val="002322FD"/>
    <w:rsid w:val="0025766B"/>
    <w:rsid w:val="00276B1B"/>
    <w:rsid w:val="002773CB"/>
    <w:rsid w:val="002A7698"/>
    <w:rsid w:val="002E19EF"/>
    <w:rsid w:val="002E2F2A"/>
    <w:rsid w:val="002E56C2"/>
    <w:rsid w:val="002F2851"/>
    <w:rsid w:val="00340691"/>
    <w:rsid w:val="003509C6"/>
    <w:rsid w:val="00360180"/>
    <w:rsid w:val="00364212"/>
    <w:rsid w:val="00385E41"/>
    <w:rsid w:val="00392115"/>
    <w:rsid w:val="003C4744"/>
    <w:rsid w:val="003D10D3"/>
    <w:rsid w:val="00446615"/>
    <w:rsid w:val="00455F36"/>
    <w:rsid w:val="00550DBB"/>
    <w:rsid w:val="005B36E3"/>
    <w:rsid w:val="005B7CD3"/>
    <w:rsid w:val="006156ED"/>
    <w:rsid w:val="00645E2E"/>
    <w:rsid w:val="00670B3C"/>
    <w:rsid w:val="0072297A"/>
    <w:rsid w:val="00724BDA"/>
    <w:rsid w:val="00755B03"/>
    <w:rsid w:val="00767AA2"/>
    <w:rsid w:val="0077156C"/>
    <w:rsid w:val="007750E8"/>
    <w:rsid w:val="00776E40"/>
    <w:rsid w:val="007A1E39"/>
    <w:rsid w:val="007E08EA"/>
    <w:rsid w:val="007F2B4E"/>
    <w:rsid w:val="00806EA1"/>
    <w:rsid w:val="00816466"/>
    <w:rsid w:val="0084344E"/>
    <w:rsid w:val="0088416F"/>
    <w:rsid w:val="00884E54"/>
    <w:rsid w:val="008A1FAF"/>
    <w:rsid w:val="008A204C"/>
    <w:rsid w:val="008E485F"/>
    <w:rsid w:val="008F0666"/>
    <w:rsid w:val="0091334E"/>
    <w:rsid w:val="0096095F"/>
    <w:rsid w:val="009914E6"/>
    <w:rsid w:val="00995F28"/>
    <w:rsid w:val="009B7FB2"/>
    <w:rsid w:val="009D3036"/>
    <w:rsid w:val="009D3A16"/>
    <w:rsid w:val="009E63FB"/>
    <w:rsid w:val="009F49C1"/>
    <w:rsid w:val="009F59AF"/>
    <w:rsid w:val="00A053D3"/>
    <w:rsid w:val="00A420D2"/>
    <w:rsid w:val="00A676B5"/>
    <w:rsid w:val="00AE34B1"/>
    <w:rsid w:val="00AF6A41"/>
    <w:rsid w:val="00B10040"/>
    <w:rsid w:val="00B22746"/>
    <w:rsid w:val="00B26831"/>
    <w:rsid w:val="00B4022E"/>
    <w:rsid w:val="00B57099"/>
    <w:rsid w:val="00B61BF7"/>
    <w:rsid w:val="00BD07D8"/>
    <w:rsid w:val="00BD13CA"/>
    <w:rsid w:val="00BD3A7F"/>
    <w:rsid w:val="00BD7540"/>
    <w:rsid w:val="00C13F59"/>
    <w:rsid w:val="00C225A5"/>
    <w:rsid w:val="00C452E2"/>
    <w:rsid w:val="00CB78FE"/>
    <w:rsid w:val="00CF05B0"/>
    <w:rsid w:val="00D20DA0"/>
    <w:rsid w:val="00D40900"/>
    <w:rsid w:val="00D92785"/>
    <w:rsid w:val="00E421F3"/>
    <w:rsid w:val="00E56E8E"/>
    <w:rsid w:val="00E928F3"/>
    <w:rsid w:val="00EF035B"/>
    <w:rsid w:val="00F112A6"/>
    <w:rsid w:val="00F253D9"/>
    <w:rsid w:val="00F56601"/>
    <w:rsid w:val="00F933BA"/>
    <w:rsid w:val="00FC1AFA"/>
    <w:rsid w:val="00FC660D"/>
    <w:rsid w:val="052E1402"/>
    <w:rsid w:val="06123214"/>
    <w:rsid w:val="0CDD3AB1"/>
    <w:rsid w:val="14F96AEE"/>
    <w:rsid w:val="2FCB3E1D"/>
    <w:rsid w:val="567E3C6B"/>
    <w:rsid w:val="595A789B"/>
    <w:rsid w:val="6E194493"/>
    <w:rsid w:val="6F9A3C57"/>
    <w:rsid w:val="71CD61B6"/>
    <w:rsid w:val="7EE4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60180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3601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360180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36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36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360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sid w:val="00360180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360180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locked/>
    <w:rsid w:val="00360180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0180"/>
    <w:rPr>
      <w:rFonts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locked/>
    <w:rsid w:val="00360180"/>
    <w:rPr>
      <w:rFonts w:cs="Times New Roman"/>
      <w:kern w:val="2"/>
      <w:sz w:val="24"/>
      <w:szCs w:val="24"/>
    </w:rPr>
  </w:style>
  <w:style w:type="paragraph" w:styleId="a8">
    <w:name w:val="List Paragraph"/>
    <w:basedOn w:val="a"/>
    <w:uiPriority w:val="99"/>
    <w:qFormat/>
    <w:rsid w:val="00360180"/>
    <w:pPr>
      <w:ind w:firstLineChars="200" w:firstLine="420"/>
    </w:pPr>
  </w:style>
  <w:style w:type="character" w:customStyle="1" w:styleId="3Char">
    <w:name w:val="标题 3 Char"/>
    <w:basedOn w:val="a0"/>
    <w:link w:val="3"/>
    <w:semiHidden/>
    <w:qFormat/>
    <w:rsid w:val="00360180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Administrator</cp:lastModifiedBy>
  <cp:revision>14</cp:revision>
  <cp:lastPrinted>2017-03-09T06:34:00Z</cp:lastPrinted>
  <dcterms:created xsi:type="dcterms:W3CDTF">2017-03-09T06:20:00Z</dcterms:created>
  <dcterms:modified xsi:type="dcterms:W3CDTF">2019-11-26T03:21:00Z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