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06520" cy="3599815"/>
            <wp:effectExtent l="0" t="0" r="17780" b="63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90652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73830" cy="3971290"/>
            <wp:effectExtent l="0" t="0" r="7620" b="1016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73830" cy="397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VhZTIzZGVhYjg2YzUwYjY3NTRjY2FlNDg0ZDk1OGIifQ=="/>
  </w:docVars>
  <w:rsids>
    <w:rsidRoot w:val="00000000"/>
    <w:rsid w:val="41086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2024-04-30T01:48:20Z</dcterms:created>
  <dc:creator>HP</dc:creator>
  <cp:lastModifiedBy>谢蕾</cp:lastModifiedBy>
  <dcterms:modified xsi:type="dcterms:W3CDTF">2024-04-30T01:49:06Z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31E44EB07D8B49F784632AD599AC5340_12</vt:lpwstr>
  </property>
</Properties>
</file>